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AD" w:rsidRDefault="00E3634F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634F">
        <w:rPr>
          <w:rFonts w:ascii="Times New Roman" w:hAnsi="Times New Roman" w:cs="Times New Roman"/>
          <w:b/>
          <w:sz w:val="24"/>
          <w:szCs w:val="24"/>
        </w:rPr>
        <w:t>14 мая, 3 класс урок № 5.</w:t>
      </w:r>
    </w:p>
    <w:p w:rsidR="00E3634F" w:rsidRDefault="00E3634F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634F" w:rsidRDefault="00E3634F" w:rsidP="00E36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1.Всем добрый день! Продолжаем знакомство с музыкальными формами. Вам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одночастная форма, двухчастная форма и трёхчастная форма. Напоминаю, музыкальная форма – это строение музыкального произведения.</w:t>
      </w:r>
    </w:p>
    <w:p w:rsidR="00E3634F" w:rsidRDefault="00E3634F" w:rsidP="00E36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оригинальная и необычная форма музыки – это вариации (изменение). Её называют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: вариации, вариационная форма, тема с вариациями.</w:t>
      </w:r>
    </w:p>
    <w:p w:rsidR="00C24302" w:rsidRDefault="00C24302" w:rsidP="00E36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302" w:rsidRDefault="00C24302" w:rsidP="00E36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302" w:rsidRPr="0022502A" w:rsidRDefault="00C24302" w:rsidP="00E36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7794"/>
            <wp:effectExtent l="0" t="0" r="3175" b="0"/>
            <wp:docPr id="1" name="Рисунок 1" descr="C:\Users\Admin\Desktop\муз форм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 форма\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4F" w:rsidRDefault="00E3634F" w:rsidP="00E3634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2502A" w:rsidRDefault="0022502A" w:rsidP="00E3634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2502A" w:rsidRDefault="00DD163B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Послушайте пьесу «Камаринская» из «Детского альбома» П.И.Чайковского.</w:t>
      </w:r>
    </w:p>
    <w:p w:rsidR="003F180E" w:rsidRDefault="00DD163B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Камаринская – это русская народная плясовая. Чайковский сочинил несколько вариаций на эту плясовую.</w:t>
      </w:r>
      <w:r w:rsidR="00165F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D163B" w:rsidRDefault="00165F3F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начале звучит – основная тема-мелодия, очень простая, задорная.</w:t>
      </w:r>
    </w:p>
    <w:p w:rsidR="003F180E" w:rsidRDefault="003F180E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5F3F" w:rsidRDefault="00165F3F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Первая вариация – легкая, подвижная, ипользуется штрих стаккато (отрывисто).</w:t>
      </w:r>
    </w:p>
    <w:p w:rsidR="003F180E" w:rsidRDefault="003F180E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5F3F" w:rsidRDefault="00165F3F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Вторая вариация – лихая молодецкая пляска, тема изложена плотными аккордами, но в верхнем голосе прослушивается знакомый плясовой напев.</w:t>
      </w:r>
    </w:p>
    <w:p w:rsidR="003F180E" w:rsidRDefault="003F180E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5F3F" w:rsidRDefault="00165F3F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Третья вариация – лёгкая, воздушная, з</w:t>
      </w:r>
      <w:r w:rsidR="003F180E">
        <w:rPr>
          <w:rFonts w:ascii="Times New Roman" w:hAnsi="Times New Roman" w:cs="Times New Roman"/>
          <w:noProof/>
          <w:sz w:val="24"/>
          <w:szCs w:val="24"/>
          <w:lang w:eastAsia="ru-RU"/>
        </w:rPr>
        <w:t>вучание более лёгкое, приглушённое, немного изменён ритм в правой руке.</w:t>
      </w:r>
    </w:p>
    <w:p w:rsidR="003F180E" w:rsidRDefault="003F180E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502A" w:rsidRPr="003F180E" w:rsidRDefault="003F180E" w:rsidP="00E3634F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Любое незнакомое произведение надо послушать несколько раз, «Камаринская» звучит всего 35 секунд. Послушайте внимательно и вы услышите вариации,  услышите, как простую мелодию можно украсить, раскрасить музыкальными красками.</w:t>
      </w:r>
    </w:p>
    <w:p w:rsidR="0022502A" w:rsidRDefault="0022502A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502A" w:rsidRDefault="0022502A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7794"/>
            <wp:effectExtent l="0" t="0" r="3175" b="0"/>
            <wp:docPr id="2" name="Рисунок 2" descr="C:\Users\Admin\Desktop\муз форма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 форма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2E" w:rsidRDefault="00922F2E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F2E" w:rsidRDefault="00922F2E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F2E" w:rsidRDefault="00922F2E" w:rsidP="00E36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720" w:rsidRDefault="00922F2E" w:rsidP="00E36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2.Ритмическое задание «Морской волк», видеофайл.</w:t>
      </w:r>
      <w:r w:rsidR="00986720">
        <w:rPr>
          <w:rFonts w:ascii="Times New Roman" w:hAnsi="Times New Roman" w:cs="Times New Roman"/>
          <w:sz w:val="24"/>
          <w:szCs w:val="24"/>
        </w:rPr>
        <w:t xml:space="preserve"> Хлопайте </w:t>
      </w:r>
      <w:r w:rsidR="004F6702">
        <w:rPr>
          <w:rFonts w:ascii="Times New Roman" w:hAnsi="Times New Roman" w:cs="Times New Roman"/>
          <w:sz w:val="24"/>
          <w:szCs w:val="24"/>
        </w:rPr>
        <w:t xml:space="preserve"> ритмы под музыку, </w:t>
      </w:r>
      <w:r w:rsidR="00986720">
        <w:rPr>
          <w:rFonts w:ascii="Times New Roman" w:hAnsi="Times New Roman" w:cs="Times New Roman"/>
          <w:sz w:val="24"/>
          <w:szCs w:val="24"/>
        </w:rPr>
        <w:t xml:space="preserve"> проговаривайте </w:t>
      </w:r>
      <w:proofErr w:type="spellStart"/>
      <w:r w:rsidR="00986720">
        <w:rPr>
          <w:rFonts w:ascii="Times New Roman" w:hAnsi="Times New Roman" w:cs="Times New Roman"/>
          <w:sz w:val="24"/>
          <w:szCs w:val="24"/>
        </w:rPr>
        <w:t>ритмослоги</w:t>
      </w:r>
      <w:proofErr w:type="spellEnd"/>
      <w:r w:rsidR="00986720">
        <w:rPr>
          <w:rFonts w:ascii="Times New Roman" w:hAnsi="Times New Roman" w:cs="Times New Roman"/>
          <w:sz w:val="24"/>
          <w:szCs w:val="24"/>
        </w:rPr>
        <w:t xml:space="preserve">  ДОН – четверть, ДИ-ЛИ – восьмые, благодаря этому вы будете хлопать ритмично, обращайте  внимание на паузы!!!  Каждый такт повторяется 4 раза.  </w:t>
      </w:r>
    </w:p>
    <w:p w:rsidR="00800769" w:rsidRDefault="00800769" w:rsidP="00E36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720" w:rsidRDefault="00800769" w:rsidP="00E3634F">
      <w:pPr>
        <w:pStyle w:val="a3"/>
      </w:pPr>
      <w:hyperlink r:id="rId7" w:tgtFrame="_blank" w:history="1">
        <w:r>
          <w:rPr>
            <w:rStyle w:val="a6"/>
            <w:rFonts w:ascii="Arial" w:hAnsi="Arial" w:cs="Arial"/>
          </w:rPr>
          <w:t xml:space="preserve">https://youtu.be/dpiW8yal3K0 </w:t>
        </w:r>
      </w:hyperlink>
    </w:p>
    <w:p w:rsidR="00800769" w:rsidRDefault="00800769" w:rsidP="00E363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F2E" w:rsidRPr="00922F2E" w:rsidRDefault="00F810CE" w:rsidP="00E363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это задание для контрольного урока.</w:t>
      </w:r>
      <w:bookmarkStart w:id="0" w:name="_GoBack"/>
      <w:bookmarkEnd w:id="0"/>
    </w:p>
    <w:sectPr w:rsidR="00922F2E" w:rsidRPr="0092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F"/>
    <w:rsid w:val="00165F3F"/>
    <w:rsid w:val="0022502A"/>
    <w:rsid w:val="003F180E"/>
    <w:rsid w:val="004F6702"/>
    <w:rsid w:val="00800769"/>
    <w:rsid w:val="00922F2E"/>
    <w:rsid w:val="00986720"/>
    <w:rsid w:val="009B49AD"/>
    <w:rsid w:val="00A230BF"/>
    <w:rsid w:val="00C24302"/>
    <w:rsid w:val="00DD163B"/>
    <w:rsid w:val="00E3634F"/>
    <w:rsid w:val="00F810CE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3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0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3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piW8yal3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2020-05-07T07:01:00Z</dcterms:created>
  <dcterms:modified xsi:type="dcterms:W3CDTF">2020-05-13T04:59:00Z</dcterms:modified>
</cp:coreProperties>
</file>